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FB" w:rsidRDefault="00611EFB" w:rsidP="00611EFB">
      <w:r>
        <w:t>Felicia Erica</w:t>
      </w:r>
      <w:bookmarkStart w:id="0" w:name="_GoBack"/>
      <w:bookmarkEnd w:id="0"/>
    </w:p>
    <w:p w:rsidR="00611EFB" w:rsidRDefault="00611EFB" w:rsidP="00611EFB">
      <w:r>
        <w:t>Biblioteca de Maryland</w:t>
      </w:r>
    </w:p>
    <w:p w:rsidR="00611EFB" w:rsidRDefault="00611EFB" w:rsidP="00611EFB">
      <w:r>
        <w:t>Barcelona, calle X</w:t>
      </w:r>
    </w:p>
    <w:p w:rsidR="00611EFB" w:rsidRDefault="00611EFB" w:rsidP="00611EFB">
      <w:r>
        <w:t xml:space="preserve"> </w:t>
      </w:r>
    </w:p>
    <w:p w:rsidR="00611EFB" w:rsidRDefault="00611EFB" w:rsidP="00611EFB">
      <w:r>
        <w:t>Estimada Sra. Erica:</w:t>
      </w:r>
    </w:p>
    <w:p w:rsidR="00611EFB" w:rsidRDefault="00611EFB" w:rsidP="00611EFB">
      <w:r>
        <w:t xml:space="preserve"> </w:t>
      </w:r>
    </w:p>
    <w:p w:rsidR="00611EFB" w:rsidRDefault="00611EFB" w:rsidP="00611EFB">
      <w:r>
        <w:t>Esta carta le informa sobre mi retiro de la Biblioteca de Maryland, a partir del 1 de enero de 2020.</w:t>
      </w:r>
    </w:p>
    <w:p w:rsidR="00611EFB" w:rsidRDefault="00611EFB" w:rsidP="00611EFB">
      <w:r>
        <w:t>Aprovecho esta oportunidad para agradecerles a todos por la oportunidad de servir como bibliotecaria en esta prestigiosa biblioteca durante los últimos 25 años. Mi carrera como bibliotecaria ha sido gratificante gracias a los maravillosos colegas y a mi empleador. Ahora estoy lista para comenzar un nuevo capítulo en mi vida.</w:t>
      </w:r>
    </w:p>
    <w:p w:rsidR="00611EFB" w:rsidRDefault="00611EFB" w:rsidP="00611EFB">
      <w:r>
        <w:t>Avíseme cómo puedo ayudarla a garantizar una transición sin problemas. Les agradezco a todos por su apoyo, orientación y cooperación, y les deseo todo lo mejor en sus planes.</w:t>
      </w:r>
    </w:p>
    <w:p w:rsidR="00611EFB" w:rsidRDefault="00611EFB" w:rsidP="00611EFB">
      <w:pPr>
        <w:jc w:val="center"/>
      </w:pPr>
    </w:p>
    <w:p w:rsidR="00611EFB" w:rsidRDefault="00611EFB" w:rsidP="00611EFB">
      <w:pPr>
        <w:jc w:val="center"/>
      </w:pPr>
      <w:r>
        <w:t>Sinceramente,</w:t>
      </w:r>
    </w:p>
    <w:p w:rsidR="00611EFB" w:rsidRDefault="00611EFB" w:rsidP="00611EFB">
      <w:pPr>
        <w:jc w:val="center"/>
      </w:pPr>
    </w:p>
    <w:p w:rsidR="00611EFB" w:rsidRDefault="00611EFB" w:rsidP="00611EFB">
      <w:pPr>
        <w:jc w:val="center"/>
      </w:pPr>
      <w:r>
        <w:t>____________________</w:t>
      </w:r>
    </w:p>
    <w:p w:rsidR="00611EFB" w:rsidRDefault="00611EFB" w:rsidP="00611EFB">
      <w:pPr>
        <w:jc w:val="center"/>
      </w:pPr>
      <w:r>
        <w:t>Bárbara Foster</w:t>
      </w:r>
    </w:p>
    <w:p w:rsidR="00611EFB" w:rsidRDefault="00611EFB" w:rsidP="00611EFB">
      <w:pPr>
        <w:jc w:val="center"/>
      </w:pPr>
      <w:r>
        <w:t>C.I: 456345</w:t>
      </w:r>
    </w:p>
    <w:p w:rsidR="004C28F4" w:rsidRDefault="007452C9" w:rsidP="00611EFB">
      <w:pPr>
        <w:jc w:val="center"/>
      </w:pPr>
    </w:p>
    <w:sectPr w:rsidR="004C28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FB"/>
    <w:rsid w:val="000B716F"/>
    <w:rsid w:val="00584478"/>
    <w:rsid w:val="00611EFB"/>
    <w:rsid w:val="007452C9"/>
    <w:rsid w:val="00793CEE"/>
    <w:rsid w:val="00AE6CEC"/>
    <w:rsid w:val="00B90457"/>
    <w:rsid w:val="00CF0AFD"/>
    <w:rsid w:val="00D0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EFB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EFB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634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2</cp:revision>
  <dcterms:created xsi:type="dcterms:W3CDTF">2020-07-03T14:06:00Z</dcterms:created>
  <dcterms:modified xsi:type="dcterms:W3CDTF">2020-07-03T14:08:00Z</dcterms:modified>
</cp:coreProperties>
</file>